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40267FFF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7E7AFC">
        <w:rPr>
          <w:rStyle w:val="Emphasis"/>
        </w:rPr>
        <w:t>3</w:t>
      </w:r>
      <w:r w:rsidR="00C64D0E">
        <w:rPr>
          <w:rStyle w:val="Emphasis"/>
        </w:rPr>
        <w:t>.</w:t>
      </w:r>
      <w:r w:rsidR="00987FDA">
        <w:rPr>
          <w:rStyle w:val="Emphasis"/>
        </w:rPr>
        <w:t>4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4830ED">
        <w:rPr>
          <w:sz w:val="32"/>
          <w:szCs w:val="32"/>
        </w:rPr>
        <w:t>0</w:t>
      </w:r>
      <w:r w:rsidR="00987FDA">
        <w:rPr>
          <w:sz w:val="32"/>
          <w:szCs w:val="32"/>
        </w:rPr>
        <w:t>1</w:t>
      </w:r>
      <w:r w:rsidR="004830ED">
        <w:rPr>
          <w:sz w:val="32"/>
          <w:szCs w:val="32"/>
        </w:rPr>
        <w:t>/</w:t>
      </w:r>
      <w:r w:rsidR="00987FDA">
        <w:rPr>
          <w:sz w:val="32"/>
          <w:szCs w:val="32"/>
        </w:rPr>
        <w:t>25</w:t>
      </w:r>
      <w:r w:rsidR="00367358" w:rsidRPr="00F469E6">
        <w:rPr>
          <w:sz w:val="32"/>
          <w:szCs w:val="32"/>
        </w:rPr>
        <w:t>/202</w:t>
      </w:r>
      <w:r w:rsidR="00987FDA">
        <w:rPr>
          <w:sz w:val="32"/>
          <w:szCs w:val="32"/>
        </w:rPr>
        <w:t>2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75753949" w14:textId="46D4CE99" w:rsidR="003A3ED9" w:rsidRDefault="00317F0A" w:rsidP="006B1096">
      <w:pPr>
        <w:pStyle w:val="Heading1"/>
        <w:numPr>
          <w:ilvl w:val="0"/>
          <w:numId w:val="1"/>
        </w:numPr>
      </w:pPr>
      <w:r>
        <w:t>Co</w:t>
      </w:r>
      <w:r w:rsidR="00987FDA">
        <w:t>ndo unit numbers now appear correctly on maps</w:t>
      </w:r>
    </w:p>
    <w:p w14:paraId="7ECD9469" w14:textId="1B1416FE" w:rsidR="00A26E9B" w:rsidRDefault="00A26E9B" w:rsidP="00A26E9B">
      <w:pPr>
        <w:pStyle w:val="Heading1"/>
        <w:numPr>
          <w:ilvl w:val="0"/>
          <w:numId w:val="1"/>
        </w:numPr>
      </w:pPr>
      <w:r>
        <w:t>Data Cache clean-up added, to improve performance</w:t>
      </w:r>
    </w:p>
    <w:p w14:paraId="6CC2C68B" w14:textId="1DFE0E94" w:rsidR="00A26E9B" w:rsidRPr="00A26E9B" w:rsidRDefault="00A26E9B" w:rsidP="00A26E9B">
      <w:pPr>
        <w:ind w:left="720" w:firstLine="360"/>
      </w:pPr>
      <w:r>
        <w:t>Previous data caches will be removed from device cache to address potential storage issues.</w:t>
      </w:r>
    </w:p>
    <w:p w14:paraId="687C6A7A" w14:textId="1A7524DE" w:rsidR="00A26E9B" w:rsidRPr="00A26E9B" w:rsidRDefault="00A26E9B" w:rsidP="00A26E9B">
      <w:pPr>
        <w:pStyle w:val="Heading1"/>
        <w:numPr>
          <w:ilvl w:val="0"/>
          <w:numId w:val="1"/>
        </w:numPr>
      </w:pPr>
      <w:r>
        <w:t>Minor bug fixes</w:t>
      </w:r>
    </w:p>
    <w:sectPr w:rsidR="00A26E9B" w:rsidRPr="00A26E9B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21"/>
  </w:num>
  <w:num w:numId="9">
    <w:abstractNumId w:val="0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1"/>
  </w:num>
  <w:num w:numId="15">
    <w:abstractNumId w:val="8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95C43"/>
    <w:rsid w:val="001B5FB4"/>
    <w:rsid w:val="001C44D5"/>
    <w:rsid w:val="001F116F"/>
    <w:rsid w:val="002353DC"/>
    <w:rsid w:val="00250EF2"/>
    <w:rsid w:val="0028231F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4501E9"/>
    <w:rsid w:val="004830ED"/>
    <w:rsid w:val="00555E78"/>
    <w:rsid w:val="005664C8"/>
    <w:rsid w:val="005810E9"/>
    <w:rsid w:val="0063073C"/>
    <w:rsid w:val="00672C40"/>
    <w:rsid w:val="006851B1"/>
    <w:rsid w:val="006B1096"/>
    <w:rsid w:val="006B472D"/>
    <w:rsid w:val="006E7FDB"/>
    <w:rsid w:val="00736683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93DA9"/>
    <w:rsid w:val="00903A28"/>
    <w:rsid w:val="00920870"/>
    <w:rsid w:val="0097680A"/>
    <w:rsid w:val="00987FDA"/>
    <w:rsid w:val="009A41A4"/>
    <w:rsid w:val="00A04817"/>
    <w:rsid w:val="00A11FE9"/>
    <w:rsid w:val="00A26E9B"/>
    <w:rsid w:val="00A57192"/>
    <w:rsid w:val="00A81FCF"/>
    <w:rsid w:val="00AE15D1"/>
    <w:rsid w:val="00AF593B"/>
    <w:rsid w:val="00B3191C"/>
    <w:rsid w:val="00B510A3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41971"/>
    <w:rsid w:val="00D5201E"/>
    <w:rsid w:val="00DA5CC8"/>
    <w:rsid w:val="00E027DD"/>
    <w:rsid w:val="00E30600"/>
    <w:rsid w:val="00E34F08"/>
    <w:rsid w:val="00E3713D"/>
    <w:rsid w:val="00E46A04"/>
    <w:rsid w:val="00E56F97"/>
    <w:rsid w:val="00E87EA4"/>
    <w:rsid w:val="00F2495A"/>
    <w:rsid w:val="00F33C8E"/>
    <w:rsid w:val="00F469E6"/>
    <w:rsid w:val="00F9383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5</cp:revision>
  <dcterms:created xsi:type="dcterms:W3CDTF">2021-08-03T16:12:00Z</dcterms:created>
  <dcterms:modified xsi:type="dcterms:W3CDTF">2022-01-25T01:46:00Z</dcterms:modified>
</cp:coreProperties>
</file>